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F36C6" w14:textId="0C6F82BF" w:rsidR="00385079" w:rsidRPr="005C0D4A" w:rsidRDefault="00385079" w:rsidP="00846B8F">
      <w:pPr>
        <w:suppressAutoHyphens w:val="0"/>
        <w:jc w:val="center"/>
        <w:rPr>
          <w:b/>
          <w:caps/>
          <w:sz w:val="28"/>
          <w:szCs w:val="28"/>
          <w:lang w:eastAsia="ru-RU"/>
        </w:rPr>
      </w:pPr>
      <w:r w:rsidRPr="005C0D4A">
        <w:rPr>
          <w:b/>
          <w:sz w:val="28"/>
          <w:szCs w:val="28"/>
          <w:lang w:eastAsia="ru-RU"/>
        </w:rPr>
        <w:t>ПЛАН</w:t>
      </w:r>
    </w:p>
    <w:p w14:paraId="7705177D" w14:textId="2A6AEF64" w:rsidR="00385079" w:rsidRDefault="003B328A" w:rsidP="00846B8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B328A">
        <w:rPr>
          <w:b/>
          <w:sz w:val="28"/>
          <w:szCs w:val="28"/>
          <w:lang w:eastAsia="ru-RU"/>
        </w:rPr>
        <w:t>заседани</w:t>
      </w:r>
      <w:r>
        <w:rPr>
          <w:b/>
          <w:sz w:val="28"/>
          <w:szCs w:val="28"/>
          <w:lang w:eastAsia="ru-RU"/>
        </w:rPr>
        <w:t>я</w:t>
      </w:r>
      <w:r w:rsidRPr="003B328A">
        <w:rPr>
          <w:b/>
          <w:sz w:val="28"/>
          <w:szCs w:val="28"/>
          <w:lang w:eastAsia="ru-RU"/>
        </w:rPr>
        <w:t xml:space="preserve"> </w:t>
      </w:r>
      <w:r w:rsidR="00C421B4">
        <w:rPr>
          <w:b/>
          <w:sz w:val="28"/>
          <w:szCs w:val="28"/>
          <w:lang w:eastAsia="ru-RU"/>
        </w:rPr>
        <w:t>Общественного совета при министерстве промышленности и торговли Новгородской области</w:t>
      </w:r>
    </w:p>
    <w:p w14:paraId="1963206E" w14:textId="77777777" w:rsidR="00385079" w:rsidRPr="005C0D4A" w:rsidRDefault="00385079" w:rsidP="00846B8F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9672" w:type="dxa"/>
        <w:tblInd w:w="-318" w:type="dxa"/>
        <w:tblLook w:val="04A0" w:firstRow="1" w:lastRow="0" w:firstColumn="1" w:lastColumn="0" w:noHBand="0" w:noVBand="1"/>
      </w:tblPr>
      <w:tblGrid>
        <w:gridCol w:w="1756"/>
        <w:gridCol w:w="4232"/>
        <w:gridCol w:w="3684"/>
      </w:tblGrid>
      <w:tr w:rsidR="003E3484" w:rsidRPr="00890A31" w14:paraId="5DE1E48F" w14:textId="77777777" w:rsidTr="00797DF8">
        <w:trPr>
          <w:trHeight w:val="375"/>
        </w:trPr>
        <w:tc>
          <w:tcPr>
            <w:tcW w:w="5988" w:type="dxa"/>
            <w:gridSpan w:val="2"/>
          </w:tcPr>
          <w:p w14:paraId="77FF1BD5" w14:textId="05012AD1" w:rsidR="003E3484" w:rsidRPr="00890A31" w:rsidRDefault="003E3484" w:rsidP="00F65D29">
            <w:pPr>
              <w:suppressAutoHyphens w:val="0"/>
              <w:spacing w:before="10" w:line="240" w:lineRule="exact"/>
              <w:rPr>
                <w:sz w:val="28"/>
                <w:szCs w:val="28"/>
                <w:lang w:eastAsia="ru-RU"/>
              </w:rPr>
            </w:pPr>
            <w:r w:rsidRPr="00890A31">
              <w:rPr>
                <w:b/>
                <w:sz w:val="28"/>
                <w:szCs w:val="28"/>
                <w:lang w:eastAsia="ru-RU"/>
              </w:rPr>
              <w:t>Место проведения:</w:t>
            </w:r>
            <w:r w:rsidRPr="00890A31">
              <w:rPr>
                <w:sz w:val="28"/>
                <w:szCs w:val="28"/>
                <w:lang w:eastAsia="ru-RU"/>
              </w:rPr>
              <w:t xml:space="preserve"> </w:t>
            </w:r>
            <w:r w:rsidRPr="00890A31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3684" w:type="dxa"/>
          </w:tcPr>
          <w:p w14:paraId="4832BF4E" w14:textId="0507AE09" w:rsidR="003E3484" w:rsidRPr="00890A31" w:rsidRDefault="003E3484" w:rsidP="00F65D29">
            <w:pPr>
              <w:suppressAutoHyphens w:val="0"/>
              <w:spacing w:before="10"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890A31">
              <w:rPr>
                <w:b/>
                <w:sz w:val="28"/>
                <w:szCs w:val="28"/>
                <w:lang w:eastAsia="ru-RU"/>
              </w:rPr>
              <w:t>Дата и время проведения:</w:t>
            </w:r>
          </w:p>
        </w:tc>
      </w:tr>
      <w:tr w:rsidR="003E3484" w:rsidRPr="00890A31" w14:paraId="3E09B270" w14:textId="77777777" w:rsidTr="00797DF8">
        <w:trPr>
          <w:trHeight w:val="167"/>
        </w:trPr>
        <w:tc>
          <w:tcPr>
            <w:tcW w:w="5988" w:type="dxa"/>
            <w:gridSpan w:val="2"/>
          </w:tcPr>
          <w:p w14:paraId="746EE2B2" w14:textId="77777777" w:rsidR="003E3484" w:rsidRPr="00890A31" w:rsidRDefault="003E3484" w:rsidP="00F65D29">
            <w:pPr>
              <w:suppressAutoHyphens w:val="0"/>
              <w:spacing w:before="2" w:line="240" w:lineRule="exac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</w:tcPr>
          <w:p w14:paraId="5CFBAC31" w14:textId="77777777" w:rsidR="003E3484" w:rsidRPr="00890A31" w:rsidRDefault="003E3484" w:rsidP="00F65D29">
            <w:pPr>
              <w:suppressAutoHyphens w:val="0"/>
              <w:spacing w:before="2"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E3484" w:rsidRPr="00890A31" w14:paraId="1C9AFEA0" w14:textId="77777777" w:rsidTr="00797DF8">
        <w:trPr>
          <w:trHeight w:val="475"/>
        </w:trPr>
        <w:tc>
          <w:tcPr>
            <w:tcW w:w="5988" w:type="dxa"/>
            <w:gridSpan w:val="2"/>
          </w:tcPr>
          <w:p w14:paraId="407B9604" w14:textId="2E16160D" w:rsidR="00C862F5" w:rsidRPr="00890A31" w:rsidRDefault="00C421B4" w:rsidP="00846B8F">
            <w:pPr>
              <w:suppressAutoHyphens w:val="0"/>
              <w:spacing w:before="60" w:line="240" w:lineRule="exact"/>
              <w:rPr>
                <w:sz w:val="28"/>
                <w:szCs w:val="28"/>
                <w:lang w:eastAsia="ru-RU"/>
              </w:rPr>
            </w:pPr>
            <w:r w:rsidRPr="00890A31">
              <w:rPr>
                <w:sz w:val="28"/>
                <w:szCs w:val="28"/>
                <w:lang w:eastAsia="ru-RU"/>
              </w:rPr>
              <w:t>Конференц-зал</w:t>
            </w:r>
            <w:r w:rsidR="00552C53" w:rsidRPr="00890A31">
              <w:rPr>
                <w:sz w:val="28"/>
                <w:szCs w:val="28"/>
                <w:lang w:eastAsia="ru-RU"/>
              </w:rPr>
              <w:t>,</w:t>
            </w:r>
            <w:r w:rsidR="00F973A2" w:rsidRPr="00890A31">
              <w:rPr>
                <w:sz w:val="28"/>
                <w:szCs w:val="28"/>
                <w:lang w:eastAsia="ru-RU"/>
              </w:rPr>
              <w:t xml:space="preserve"> </w:t>
            </w:r>
          </w:p>
          <w:p w14:paraId="7D4F2C92" w14:textId="6FDFCC82" w:rsidR="00AA0994" w:rsidRPr="00890A31" w:rsidRDefault="00C421B4" w:rsidP="00846B8F">
            <w:pPr>
              <w:suppressAutoHyphens w:val="0"/>
              <w:spacing w:before="60" w:line="240" w:lineRule="exact"/>
              <w:rPr>
                <w:sz w:val="28"/>
                <w:szCs w:val="28"/>
                <w:lang w:eastAsia="ru-RU"/>
              </w:rPr>
            </w:pPr>
            <w:r w:rsidRPr="00890A31">
              <w:rPr>
                <w:sz w:val="28"/>
                <w:szCs w:val="28"/>
                <w:lang w:eastAsia="ru-RU"/>
              </w:rPr>
              <w:t>«Мой бизнес»</w:t>
            </w:r>
          </w:p>
          <w:p w14:paraId="00376DF0" w14:textId="4B35ED0B" w:rsidR="008B5A74" w:rsidRPr="00890A31" w:rsidRDefault="008B5A74" w:rsidP="00F973A2">
            <w:pPr>
              <w:suppressAutoHyphens w:val="0"/>
              <w:spacing w:before="60" w:line="240" w:lineRule="exact"/>
              <w:rPr>
                <w:b/>
                <w:sz w:val="28"/>
                <w:szCs w:val="28"/>
                <w:lang w:eastAsia="ru-RU"/>
              </w:rPr>
            </w:pPr>
            <w:r w:rsidRPr="00890A31">
              <w:rPr>
                <w:sz w:val="28"/>
                <w:szCs w:val="28"/>
                <w:lang w:eastAsia="ru-RU"/>
              </w:rPr>
              <w:t>Великий Новгород</w:t>
            </w:r>
            <w:r w:rsidR="00BA750B" w:rsidRPr="00890A31">
              <w:rPr>
                <w:sz w:val="28"/>
                <w:szCs w:val="28"/>
                <w:lang w:eastAsia="ru-RU"/>
              </w:rPr>
              <w:t>,</w:t>
            </w:r>
            <w:r w:rsidR="00F973A2" w:rsidRPr="00890A31">
              <w:rPr>
                <w:sz w:val="28"/>
                <w:szCs w:val="28"/>
                <w:lang w:eastAsia="ru-RU"/>
              </w:rPr>
              <w:t xml:space="preserve"> </w:t>
            </w:r>
            <w:r w:rsidR="00C421B4" w:rsidRPr="00890A31">
              <w:rPr>
                <w:sz w:val="28"/>
                <w:szCs w:val="28"/>
                <w:lang w:eastAsia="ru-RU"/>
              </w:rPr>
              <w:t xml:space="preserve">Федоровский </w:t>
            </w:r>
            <w:r w:rsidR="00F70E25">
              <w:rPr>
                <w:sz w:val="28"/>
                <w:szCs w:val="28"/>
                <w:lang w:eastAsia="ru-RU"/>
              </w:rPr>
              <w:t>Р</w:t>
            </w:r>
            <w:r w:rsidR="00C421B4" w:rsidRPr="00890A31">
              <w:rPr>
                <w:sz w:val="28"/>
                <w:szCs w:val="28"/>
                <w:lang w:eastAsia="ru-RU"/>
              </w:rPr>
              <w:t>учей</w:t>
            </w:r>
            <w:r w:rsidR="00AA0994" w:rsidRPr="00890A31">
              <w:rPr>
                <w:sz w:val="28"/>
                <w:szCs w:val="28"/>
                <w:lang w:eastAsia="ru-RU"/>
              </w:rPr>
              <w:t xml:space="preserve">, </w:t>
            </w:r>
            <w:r w:rsidR="00C421B4" w:rsidRPr="00890A31">
              <w:rPr>
                <w:sz w:val="28"/>
                <w:szCs w:val="28"/>
                <w:lang w:eastAsia="ru-RU"/>
              </w:rPr>
              <w:t>2/13</w:t>
            </w:r>
          </w:p>
        </w:tc>
        <w:tc>
          <w:tcPr>
            <w:tcW w:w="3684" w:type="dxa"/>
          </w:tcPr>
          <w:p w14:paraId="5C026ED1" w14:textId="2EC32226" w:rsidR="00B75DD4" w:rsidRPr="00890A31" w:rsidRDefault="00C421B4" w:rsidP="00B75DD4">
            <w:pPr>
              <w:suppressAutoHyphens w:val="0"/>
              <w:spacing w:before="60" w:line="240" w:lineRule="exact"/>
              <w:rPr>
                <w:sz w:val="28"/>
                <w:szCs w:val="28"/>
                <w:lang w:eastAsia="ru-RU"/>
              </w:rPr>
            </w:pPr>
            <w:r w:rsidRPr="00890A31">
              <w:rPr>
                <w:sz w:val="28"/>
                <w:szCs w:val="28"/>
                <w:lang w:eastAsia="ru-RU"/>
              </w:rPr>
              <w:t>22</w:t>
            </w:r>
            <w:r w:rsidR="00B071F5" w:rsidRPr="00890A31">
              <w:rPr>
                <w:sz w:val="28"/>
                <w:szCs w:val="28"/>
                <w:lang w:eastAsia="ru-RU"/>
              </w:rPr>
              <w:t xml:space="preserve"> </w:t>
            </w:r>
            <w:r w:rsidR="00C862F5" w:rsidRPr="00890A31">
              <w:rPr>
                <w:sz w:val="28"/>
                <w:szCs w:val="28"/>
                <w:lang w:eastAsia="ru-RU"/>
              </w:rPr>
              <w:t>марта</w:t>
            </w:r>
            <w:r w:rsidR="00B071F5" w:rsidRPr="00890A31">
              <w:rPr>
                <w:sz w:val="28"/>
                <w:szCs w:val="28"/>
                <w:lang w:eastAsia="ru-RU"/>
              </w:rPr>
              <w:t xml:space="preserve"> 202</w:t>
            </w:r>
            <w:r w:rsidR="00C862F5" w:rsidRPr="00890A31">
              <w:rPr>
                <w:sz w:val="28"/>
                <w:szCs w:val="28"/>
                <w:lang w:eastAsia="ru-RU"/>
              </w:rPr>
              <w:t>4</w:t>
            </w:r>
            <w:r w:rsidR="00B071F5" w:rsidRPr="00890A31">
              <w:rPr>
                <w:sz w:val="28"/>
                <w:szCs w:val="28"/>
                <w:lang w:eastAsia="ru-RU"/>
              </w:rPr>
              <w:t xml:space="preserve"> года</w:t>
            </w:r>
            <w:r w:rsidR="00B75DD4" w:rsidRPr="00890A31">
              <w:rPr>
                <w:sz w:val="28"/>
                <w:szCs w:val="28"/>
                <w:lang w:eastAsia="ru-RU"/>
              </w:rPr>
              <w:t xml:space="preserve"> </w:t>
            </w:r>
          </w:p>
          <w:p w14:paraId="69813354" w14:textId="40F96343" w:rsidR="003E3484" w:rsidRPr="00890A31" w:rsidRDefault="00B75DD4" w:rsidP="00B75DD4">
            <w:pPr>
              <w:suppressAutoHyphens w:val="0"/>
              <w:spacing w:before="60" w:line="240" w:lineRule="exact"/>
              <w:rPr>
                <w:b/>
                <w:sz w:val="28"/>
                <w:szCs w:val="28"/>
                <w:lang w:eastAsia="ru-RU"/>
              </w:rPr>
            </w:pPr>
            <w:r w:rsidRPr="00890A31">
              <w:rPr>
                <w:sz w:val="28"/>
                <w:szCs w:val="28"/>
                <w:lang w:eastAsia="ru-RU"/>
              </w:rPr>
              <w:t>11.00-1</w:t>
            </w:r>
            <w:r w:rsidR="004F263C">
              <w:rPr>
                <w:sz w:val="28"/>
                <w:szCs w:val="28"/>
                <w:lang w:eastAsia="ru-RU"/>
              </w:rPr>
              <w:t>1</w:t>
            </w:r>
            <w:r w:rsidRPr="00890A31">
              <w:rPr>
                <w:sz w:val="28"/>
                <w:szCs w:val="28"/>
                <w:lang w:eastAsia="ru-RU"/>
              </w:rPr>
              <w:t>.</w:t>
            </w:r>
            <w:r w:rsidR="004D627E">
              <w:rPr>
                <w:sz w:val="28"/>
                <w:szCs w:val="28"/>
                <w:lang w:eastAsia="ru-RU"/>
              </w:rPr>
              <w:t>5</w:t>
            </w:r>
            <w:r w:rsidRPr="00890A3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3E3484" w:rsidRPr="00890A31" w14:paraId="68FFFBE2" w14:textId="77777777" w:rsidTr="00797DF8">
        <w:trPr>
          <w:trHeight w:val="289"/>
        </w:trPr>
        <w:tc>
          <w:tcPr>
            <w:tcW w:w="9672" w:type="dxa"/>
            <w:gridSpan w:val="3"/>
          </w:tcPr>
          <w:p w14:paraId="2D2E6C5D" w14:textId="3ED9B460" w:rsidR="00787CBA" w:rsidRPr="00890A31" w:rsidRDefault="00787CBA" w:rsidP="00F65D29">
            <w:pPr>
              <w:suppressAutoHyphens w:val="0"/>
              <w:spacing w:before="2" w:line="24" w:lineRule="auto"/>
              <w:rPr>
                <w:sz w:val="28"/>
                <w:szCs w:val="28"/>
                <w:lang w:eastAsia="ru-RU"/>
              </w:rPr>
            </w:pPr>
          </w:p>
        </w:tc>
      </w:tr>
      <w:tr w:rsidR="001D340F" w:rsidRPr="00890A31" w14:paraId="73CD3511" w14:textId="77777777" w:rsidTr="00797DF8">
        <w:trPr>
          <w:trHeight w:val="181"/>
        </w:trPr>
        <w:tc>
          <w:tcPr>
            <w:tcW w:w="1756" w:type="dxa"/>
          </w:tcPr>
          <w:p w14:paraId="4E61C3F1" w14:textId="2FA09D91" w:rsidR="001D340F" w:rsidRPr="00890A31" w:rsidRDefault="00DF4E34" w:rsidP="00F973A2">
            <w:pPr>
              <w:suppressAutoHyphens w:val="0"/>
              <w:spacing w:before="60" w:line="240" w:lineRule="exact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0A31">
              <w:rPr>
                <w:sz w:val="28"/>
                <w:szCs w:val="28"/>
                <w:lang w:eastAsia="ru-RU"/>
              </w:rPr>
              <w:t xml:space="preserve">11.00 - </w:t>
            </w:r>
            <w:r w:rsidR="005E7537" w:rsidRPr="00890A31">
              <w:rPr>
                <w:sz w:val="28"/>
                <w:szCs w:val="28"/>
                <w:lang w:eastAsia="ru-RU"/>
              </w:rPr>
              <w:t>11</w:t>
            </w:r>
            <w:r w:rsidRPr="00890A31">
              <w:rPr>
                <w:sz w:val="28"/>
                <w:szCs w:val="28"/>
                <w:lang w:eastAsia="ru-RU"/>
              </w:rPr>
              <w:t>.0</w:t>
            </w:r>
            <w:r w:rsidR="005E7537" w:rsidRPr="00890A3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16" w:type="dxa"/>
            <w:gridSpan w:val="2"/>
          </w:tcPr>
          <w:p w14:paraId="17A6C481" w14:textId="2778F282" w:rsidR="001D340F" w:rsidRPr="00890A31" w:rsidRDefault="001D340F" w:rsidP="00F973A2">
            <w:pPr>
              <w:suppressAutoHyphens w:val="0"/>
              <w:spacing w:before="60" w:line="240" w:lineRule="exact"/>
              <w:rPr>
                <w:sz w:val="28"/>
                <w:szCs w:val="28"/>
                <w:lang w:eastAsia="ru-RU"/>
              </w:rPr>
            </w:pPr>
            <w:r w:rsidRPr="00890A31">
              <w:rPr>
                <w:sz w:val="28"/>
                <w:szCs w:val="28"/>
                <w:lang w:eastAsia="ru-RU"/>
              </w:rPr>
              <w:t>Приветственное слово</w:t>
            </w:r>
          </w:p>
        </w:tc>
      </w:tr>
      <w:tr w:rsidR="00F973A2" w:rsidRPr="00890A31" w14:paraId="2A302C91" w14:textId="77777777" w:rsidTr="00797DF8">
        <w:trPr>
          <w:trHeight w:val="70"/>
        </w:trPr>
        <w:tc>
          <w:tcPr>
            <w:tcW w:w="1756" w:type="dxa"/>
          </w:tcPr>
          <w:p w14:paraId="63B8108E" w14:textId="77777777" w:rsidR="00F973A2" w:rsidRPr="00890A31" w:rsidRDefault="00F973A2" w:rsidP="00F65D29">
            <w:pPr>
              <w:suppressAutoHyphens w:val="0"/>
              <w:spacing w:before="2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16" w:type="dxa"/>
            <w:gridSpan w:val="2"/>
          </w:tcPr>
          <w:p w14:paraId="2760086E" w14:textId="77777777" w:rsidR="00F973A2" w:rsidRPr="00890A31" w:rsidRDefault="00F973A2" w:rsidP="00F65D29">
            <w:pPr>
              <w:suppressAutoHyphens w:val="0"/>
              <w:spacing w:before="2"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1D340F" w:rsidRPr="00890A31" w14:paraId="25BA4571" w14:textId="77777777" w:rsidTr="00797DF8">
        <w:trPr>
          <w:trHeight w:val="80"/>
        </w:trPr>
        <w:tc>
          <w:tcPr>
            <w:tcW w:w="1756" w:type="dxa"/>
          </w:tcPr>
          <w:p w14:paraId="6BF59D2F" w14:textId="1DD90665" w:rsidR="001D340F" w:rsidRPr="00890A31" w:rsidRDefault="001D340F" w:rsidP="001D340F">
            <w:pPr>
              <w:suppressAutoHyphens w:val="0"/>
              <w:spacing w:before="60" w:line="240" w:lineRule="exac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16" w:type="dxa"/>
            <w:gridSpan w:val="2"/>
          </w:tcPr>
          <w:p w14:paraId="489C0D62" w14:textId="65F1F3C5" w:rsidR="001D340F" w:rsidRPr="00890A31" w:rsidRDefault="00944AEF" w:rsidP="00F973A2">
            <w:pPr>
              <w:suppressAutoHyphens w:val="0"/>
              <w:spacing w:before="60" w:line="240" w:lineRule="exact"/>
              <w:rPr>
                <w:sz w:val="28"/>
                <w:szCs w:val="28"/>
                <w:lang w:eastAsia="ru-RU"/>
              </w:rPr>
            </w:pPr>
            <w:r w:rsidRPr="00890A31">
              <w:rPr>
                <w:b/>
                <w:bCs/>
                <w:sz w:val="28"/>
                <w:szCs w:val="28"/>
                <w:lang w:eastAsia="ru-RU"/>
              </w:rPr>
              <w:t>Чекмарев Иван Витальевич</w:t>
            </w:r>
            <w:r w:rsidR="001D340F" w:rsidRPr="00890A31">
              <w:rPr>
                <w:b/>
                <w:bCs/>
                <w:sz w:val="28"/>
                <w:szCs w:val="28"/>
                <w:lang w:eastAsia="ru-RU"/>
              </w:rPr>
              <w:t>,</w:t>
            </w:r>
            <w:r w:rsidR="00F973A2" w:rsidRPr="00890A31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90A31">
              <w:rPr>
                <w:sz w:val="28"/>
                <w:szCs w:val="28"/>
                <w:lang w:eastAsia="ru-RU"/>
              </w:rPr>
              <w:t>министр промышленности и торговли</w:t>
            </w:r>
            <w:r w:rsidR="001D340F" w:rsidRPr="00890A31">
              <w:rPr>
                <w:sz w:val="28"/>
                <w:szCs w:val="28"/>
                <w:lang w:eastAsia="ru-RU"/>
              </w:rPr>
              <w:t xml:space="preserve"> Новгородской области</w:t>
            </w:r>
          </w:p>
        </w:tc>
      </w:tr>
      <w:tr w:rsidR="00DF4E34" w:rsidRPr="00890A31" w14:paraId="52E590E4" w14:textId="77777777" w:rsidTr="00797DF8">
        <w:trPr>
          <w:trHeight w:val="80"/>
        </w:trPr>
        <w:tc>
          <w:tcPr>
            <w:tcW w:w="1756" w:type="dxa"/>
          </w:tcPr>
          <w:p w14:paraId="1617A747" w14:textId="77777777" w:rsidR="00DF4E34" w:rsidRPr="00890A31" w:rsidRDefault="00DF4E34" w:rsidP="00F65D29">
            <w:pPr>
              <w:suppressAutoHyphens w:val="0"/>
              <w:spacing w:before="2" w:line="240" w:lineRule="exac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16" w:type="dxa"/>
            <w:gridSpan w:val="2"/>
          </w:tcPr>
          <w:p w14:paraId="24790C9C" w14:textId="77777777" w:rsidR="00DF4E34" w:rsidRPr="00890A31" w:rsidRDefault="00DF4E34" w:rsidP="00F65D29">
            <w:pPr>
              <w:suppressAutoHyphens w:val="0"/>
              <w:spacing w:before="2" w:line="240" w:lineRule="exac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7D80" w:rsidRPr="00890A31" w14:paraId="67F21B70" w14:textId="77777777" w:rsidTr="00797DF8">
        <w:trPr>
          <w:trHeight w:val="80"/>
        </w:trPr>
        <w:tc>
          <w:tcPr>
            <w:tcW w:w="1756" w:type="dxa"/>
          </w:tcPr>
          <w:p w14:paraId="693C512B" w14:textId="38B29CED" w:rsidR="00727D80" w:rsidRPr="00890A31" w:rsidRDefault="005E7537" w:rsidP="00727D80">
            <w:pPr>
              <w:suppressAutoHyphens w:val="0"/>
              <w:spacing w:before="60" w:line="240" w:lineRule="exact"/>
              <w:rPr>
                <w:b/>
                <w:bCs/>
                <w:sz w:val="28"/>
                <w:szCs w:val="28"/>
                <w:lang w:eastAsia="ru-RU"/>
              </w:rPr>
            </w:pPr>
            <w:r w:rsidRPr="00890A31">
              <w:rPr>
                <w:sz w:val="28"/>
                <w:szCs w:val="28"/>
                <w:lang w:eastAsia="ru-RU"/>
              </w:rPr>
              <w:t>11</w:t>
            </w:r>
            <w:r w:rsidR="00727D80" w:rsidRPr="00890A31">
              <w:rPr>
                <w:sz w:val="28"/>
                <w:szCs w:val="28"/>
                <w:lang w:eastAsia="ru-RU"/>
              </w:rPr>
              <w:t>.0</w:t>
            </w:r>
            <w:r w:rsidRPr="00890A31">
              <w:rPr>
                <w:sz w:val="28"/>
                <w:szCs w:val="28"/>
                <w:lang w:eastAsia="ru-RU"/>
              </w:rPr>
              <w:t>2</w:t>
            </w:r>
            <w:r w:rsidR="00727D80" w:rsidRPr="00890A31">
              <w:rPr>
                <w:sz w:val="28"/>
                <w:szCs w:val="28"/>
                <w:lang w:eastAsia="ru-RU"/>
              </w:rPr>
              <w:t xml:space="preserve"> - </w:t>
            </w:r>
            <w:r w:rsidRPr="00890A31">
              <w:rPr>
                <w:sz w:val="28"/>
                <w:szCs w:val="28"/>
                <w:lang w:eastAsia="ru-RU"/>
              </w:rPr>
              <w:t>11</w:t>
            </w:r>
            <w:r w:rsidR="00727D80" w:rsidRPr="00890A31">
              <w:rPr>
                <w:sz w:val="28"/>
                <w:szCs w:val="28"/>
                <w:lang w:eastAsia="ru-RU"/>
              </w:rPr>
              <w:t>.</w:t>
            </w:r>
            <w:r w:rsidR="004D627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16" w:type="dxa"/>
            <w:gridSpan w:val="2"/>
          </w:tcPr>
          <w:p w14:paraId="7FB5E029" w14:textId="074A4058" w:rsidR="00727D80" w:rsidRDefault="006B1537" w:rsidP="006B1537">
            <w:pPr>
              <w:suppressAutoHyphens w:val="0"/>
              <w:spacing w:before="60"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890A31">
              <w:rPr>
                <w:sz w:val="28"/>
                <w:szCs w:val="28"/>
                <w:lang w:eastAsia="ru-RU"/>
              </w:rPr>
              <w:t>О</w:t>
            </w:r>
            <w:r w:rsidR="00D22E90">
              <w:rPr>
                <w:sz w:val="28"/>
                <w:szCs w:val="28"/>
                <w:lang w:eastAsia="ru-RU"/>
              </w:rPr>
              <w:t>б</w:t>
            </w:r>
            <w:r w:rsidRPr="00890A31">
              <w:rPr>
                <w:sz w:val="28"/>
                <w:szCs w:val="28"/>
                <w:lang w:eastAsia="ru-RU"/>
              </w:rPr>
              <w:t xml:space="preserve"> </w:t>
            </w:r>
            <w:r w:rsidR="00112F73" w:rsidRPr="00890A31">
              <w:rPr>
                <w:sz w:val="28"/>
                <w:szCs w:val="28"/>
                <w:lang w:eastAsia="ru-RU"/>
              </w:rPr>
              <w:t>утверждении плана работы общественного совета при министерстве промышленности Новгородской области на 2024 год</w:t>
            </w:r>
          </w:p>
          <w:p w14:paraId="74DAFFF6" w14:textId="77777777" w:rsidR="00F4620F" w:rsidRDefault="00F4620F" w:rsidP="006B1537">
            <w:pPr>
              <w:suppressAutoHyphens w:val="0"/>
              <w:spacing w:before="60" w:line="240" w:lineRule="exact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14:paraId="4A02C952" w14:textId="719C239A" w:rsidR="00F4620F" w:rsidRPr="00F4620F" w:rsidRDefault="00F4620F" w:rsidP="006B1537">
            <w:pPr>
              <w:suppressAutoHyphens w:val="0"/>
              <w:spacing w:before="60"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F4620F">
              <w:rPr>
                <w:sz w:val="28"/>
                <w:szCs w:val="28"/>
                <w:lang w:eastAsia="ru-RU"/>
              </w:rPr>
              <w:t xml:space="preserve">Об избрании независимых экспертов </w:t>
            </w:r>
            <w:r w:rsidR="001E2AD1">
              <w:rPr>
                <w:sz w:val="28"/>
                <w:szCs w:val="28"/>
                <w:lang w:eastAsia="ru-RU"/>
              </w:rPr>
              <w:t xml:space="preserve">в количестве 4-5 человек </w:t>
            </w:r>
            <w:r w:rsidRPr="00F4620F">
              <w:rPr>
                <w:sz w:val="28"/>
                <w:szCs w:val="28"/>
                <w:lang w:eastAsia="ru-RU"/>
              </w:rPr>
              <w:t>для включения в составы конкурсных и аттестационных комиссий</w:t>
            </w:r>
            <w:r w:rsidR="001E2AD1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7D80" w:rsidRPr="00890A31" w14:paraId="2681CE86" w14:textId="77777777" w:rsidTr="00797DF8">
        <w:trPr>
          <w:trHeight w:val="80"/>
        </w:trPr>
        <w:tc>
          <w:tcPr>
            <w:tcW w:w="1756" w:type="dxa"/>
          </w:tcPr>
          <w:p w14:paraId="51E1AB0F" w14:textId="77777777" w:rsidR="00727D80" w:rsidRPr="00890A31" w:rsidRDefault="00727D80" w:rsidP="00F65D29">
            <w:pPr>
              <w:suppressAutoHyphens w:val="0"/>
              <w:spacing w:before="2" w:line="240" w:lineRule="exac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16" w:type="dxa"/>
            <w:gridSpan w:val="2"/>
          </w:tcPr>
          <w:p w14:paraId="596C3032" w14:textId="77777777" w:rsidR="00727D80" w:rsidRPr="00890A31" w:rsidRDefault="00727D80" w:rsidP="00F65D29">
            <w:pPr>
              <w:suppressAutoHyphens w:val="0"/>
              <w:spacing w:before="2" w:line="240" w:lineRule="exac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7D80" w:rsidRPr="00890A31" w14:paraId="6894CC76" w14:textId="77777777" w:rsidTr="00797DF8">
        <w:trPr>
          <w:trHeight w:val="80"/>
        </w:trPr>
        <w:tc>
          <w:tcPr>
            <w:tcW w:w="1756" w:type="dxa"/>
          </w:tcPr>
          <w:p w14:paraId="37A8558E" w14:textId="77777777" w:rsidR="00727D80" w:rsidRPr="00890A31" w:rsidRDefault="00727D80" w:rsidP="00727D80">
            <w:pPr>
              <w:suppressAutoHyphens w:val="0"/>
              <w:spacing w:before="60" w:line="240" w:lineRule="exac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16" w:type="dxa"/>
            <w:gridSpan w:val="2"/>
          </w:tcPr>
          <w:p w14:paraId="4FE6E966" w14:textId="2BC7548F" w:rsidR="00944AEF" w:rsidRPr="00890A31" w:rsidRDefault="00112F73" w:rsidP="0084771C">
            <w:pPr>
              <w:suppressAutoHyphens w:val="0"/>
              <w:spacing w:before="60" w:line="240" w:lineRule="exact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890A31">
              <w:rPr>
                <w:b/>
                <w:bCs/>
                <w:sz w:val="28"/>
                <w:szCs w:val="28"/>
              </w:rPr>
              <w:t xml:space="preserve">Ефременков Андрей Борисович, </w:t>
            </w:r>
            <w:r w:rsidRPr="00890A31">
              <w:rPr>
                <w:sz w:val="28"/>
                <w:szCs w:val="28"/>
              </w:rPr>
              <w:t>проректор по научной</w:t>
            </w:r>
            <w:r w:rsidR="0084771C">
              <w:rPr>
                <w:sz w:val="28"/>
                <w:szCs w:val="28"/>
              </w:rPr>
              <w:t xml:space="preserve"> </w:t>
            </w:r>
            <w:r w:rsidRPr="00890A31">
              <w:rPr>
                <w:sz w:val="28"/>
                <w:szCs w:val="28"/>
              </w:rPr>
              <w:t>работе ФГБОУ ВО «Новгородский государственный университет имени Ярослава Мудрого»</w:t>
            </w:r>
            <w:r w:rsidR="00944AEF" w:rsidRPr="00890A31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7D80" w:rsidRPr="00890A31" w14:paraId="5B7F129E" w14:textId="77777777" w:rsidTr="00797DF8">
        <w:trPr>
          <w:trHeight w:val="80"/>
        </w:trPr>
        <w:tc>
          <w:tcPr>
            <w:tcW w:w="1756" w:type="dxa"/>
          </w:tcPr>
          <w:p w14:paraId="63AEA1FE" w14:textId="77777777" w:rsidR="00727D80" w:rsidRPr="00890A31" w:rsidRDefault="00727D80" w:rsidP="00F65D29">
            <w:pPr>
              <w:suppressAutoHyphens w:val="0"/>
              <w:spacing w:before="2" w:line="240" w:lineRule="exac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16" w:type="dxa"/>
            <w:gridSpan w:val="2"/>
          </w:tcPr>
          <w:p w14:paraId="3D89689D" w14:textId="77777777" w:rsidR="00727D80" w:rsidRPr="00890A31" w:rsidRDefault="00727D80" w:rsidP="00F65D29">
            <w:pPr>
              <w:suppressAutoHyphens w:val="0"/>
              <w:spacing w:before="2" w:line="24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112F73" w:rsidRPr="00890A31" w14:paraId="366C3D49" w14:textId="77777777" w:rsidTr="00797DF8">
        <w:trPr>
          <w:trHeight w:val="80"/>
        </w:trPr>
        <w:tc>
          <w:tcPr>
            <w:tcW w:w="1756" w:type="dxa"/>
          </w:tcPr>
          <w:p w14:paraId="4CC3A450" w14:textId="2BE5172C" w:rsidR="00112F73" w:rsidRPr="00890A31" w:rsidRDefault="00112F73" w:rsidP="00112F73">
            <w:pPr>
              <w:suppressAutoHyphens w:val="0"/>
              <w:spacing w:before="60" w:line="240" w:lineRule="exact"/>
              <w:rPr>
                <w:b/>
                <w:bCs/>
                <w:sz w:val="28"/>
                <w:szCs w:val="28"/>
              </w:rPr>
            </w:pPr>
            <w:r w:rsidRPr="00890A31">
              <w:rPr>
                <w:sz w:val="28"/>
                <w:szCs w:val="28"/>
                <w:lang w:eastAsia="ru-RU"/>
              </w:rPr>
              <w:t>11.</w:t>
            </w:r>
            <w:r w:rsidR="004D627E">
              <w:rPr>
                <w:sz w:val="28"/>
                <w:szCs w:val="28"/>
                <w:lang w:eastAsia="ru-RU"/>
              </w:rPr>
              <w:t>20</w:t>
            </w:r>
            <w:r w:rsidRPr="00890A31">
              <w:rPr>
                <w:sz w:val="28"/>
                <w:szCs w:val="28"/>
                <w:lang w:eastAsia="ru-RU"/>
              </w:rPr>
              <w:t xml:space="preserve"> - 11.</w:t>
            </w:r>
            <w:r w:rsidR="004D627E">
              <w:rPr>
                <w:sz w:val="28"/>
                <w:szCs w:val="28"/>
                <w:lang w:eastAsia="ru-RU"/>
              </w:rPr>
              <w:t>3</w:t>
            </w:r>
            <w:r w:rsidRPr="00890A3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16" w:type="dxa"/>
            <w:gridSpan w:val="2"/>
          </w:tcPr>
          <w:p w14:paraId="088376AB" w14:textId="1C948EEB" w:rsidR="00112F73" w:rsidRPr="00890A31" w:rsidRDefault="00112F73" w:rsidP="00112F73">
            <w:pPr>
              <w:suppressAutoHyphens w:val="0"/>
              <w:spacing w:before="60" w:line="240" w:lineRule="exact"/>
              <w:jc w:val="both"/>
              <w:rPr>
                <w:i/>
                <w:iCs/>
                <w:sz w:val="28"/>
                <w:szCs w:val="28"/>
                <w:lang w:eastAsia="ru-RU"/>
              </w:rPr>
            </w:pPr>
            <w:r w:rsidRPr="00890A31">
              <w:rPr>
                <w:sz w:val="28"/>
                <w:szCs w:val="28"/>
                <w:lang w:eastAsia="ru-RU"/>
              </w:rPr>
              <w:t>О расширении практики заключения договоров о целевом обучении со студентами образовательных организации высшего образования в целях обеспечения кадровых потребностей отраслей экономики и социальной сферы Новгородской области</w:t>
            </w:r>
          </w:p>
        </w:tc>
      </w:tr>
      <w:tr w:rsidR="00112F73" w:rsidRPr="00890A31" w14:paraId="04C5C3D1" w14:textId="77777777" w:rsidTr="00797DF8">
        <w:trPr>
          <w:trHeight w:val="80"/>
        </w:trPr>
        <w:tc>
          <w:tcPr>
            <w:tcW w:w="1756" w:type="dxa"/>
          </w:tcPr>
          <w:p w14:paraId="716C7C59" w14:textId="77777777" w:rsidR="00112F73" w:rsidRPr="00890A31" w:rsidRDefault="00112F73" w:rsidP="00112F73">
            <w:pPr>
              <w:suppressAutoHyphens w:val="0"/>
              <w:spacing w:before="2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16" w:type="dxa"/>
            <w:gridSpan w:val="2"/>
          </w:tcPr>
          <w:p w14:paraId="69EB5917" w14:textId="77777777" w:rsidR="00112F73" w:rsidRPr="00890A31" w:rsidRDefault="00112F73" w:rsidP="00112F73">
            <w:pPr>
              <w:suppressAutoHyphens w:val="0"/>
              <w:spacing w:before="2"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12F73" w:rsidRPr="00890A31" w14:paraId="52BD82DA" w14:textId="77777777" w:rsidTr="00797DF8">
        <w:trPr>
          <w:trHeight w:val="80"/>
        </w:trPr>
        <w:tc>
          <w:tcPr>
            <w:tcW w:w="1756" w:type="dxa"/>
          </w:tcPr>
          <w:p w14:paraId="12FB4748" w14:textId="77777777" w:rsidR="00112F73" w:rsidRPr="00890A31" w:rsidRDefault="00112F73" w:rsidP="00112F73">
            <w:pPr>
              <w:suppressAutoHyphens w:val="0"/>
              <w:spacing w:before="6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16" w:type="dxa"/>
            <w:gridSpan w:val="2"/>
          </w:tcPr>
          <w:p w14:paraId="4CEA4748" w14:textId="7C79A331" w:rsidR="00112F73" w:rsidRPr="00890A31" w:rsidRDefault="002A53F2" w:rsidP="00E66B6F">
            <w:pPr>
              <w:suppressAutoHyphens w:val="0"/>
              <w:spacing w:before="60" w:line="240" w:lineRule="exact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Калпинская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Ольга Евгеньевна, </w:t>
            </w:r>
            <w:r w:rsidRPr="002A53F2">
              <w:rPr>
                <w:sz w:val="28"/>
                <w:szCs w:val="28"/>
              </w:rPr>
              <w:t xml:space="preserve">проректор по молодежной политике </w:t>
            </w:r>
            <w:r w:rsidRPr="00890A31">
              <w:rPr>
                <w:sz w:val="28"/>
                <w:szCs w:val="28"/>
              </w:rPr>
              <w:t>ФГБОУ ВО «Новгородский государственный университет имени Ярослава Мудрого»</w:t>
            </w:r>
          </w:p>
        </w:tc>
      </w:tr>
      <w:tr w:rsidR="00727D80" w:rsidRPr="00890A31" w14:paraId="371082FF" w14:textId="77777777" w:rsidTr="00797DF8">
        <w:trPr>
          <w:trHeight w:val="80"/>
        </w:trPr>
        <w:tc>
          <w:tcPr>
            <w:tcW w:w="1756" w:type="dxa"/>
          </w:tcPr>
          <w:p w14:paraId="53624875" w14:textId="77777777" w:rsidR="00727D80" w:rsidRPr="00890A31" w:rsidRDefault="00727D80" w:rsidP="00F65D29">
            <w:pPr>
              <w:suppressAutoHyphens w:val="0"/>
              <w:spacing w:before="2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16" w:type="dxa"/>
            <w:gridSpan w:val="2"/>
          </w:tcPr>
          <w:p w14:paraId="7C828AB7" w14:textId="77777777" w:rsidR="00727D80" w:rsidRPr="00890A31" w:rsidRDefault="00727D80" w:rsidP="00F65D29">
            <w:pPr>
              <w:suppressAutoHyphens w:val="0"/>
              <w:spacing w:before="2"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112F73" w:rsidRPr="00890A31" w14:paraId="0C3E1017" w14:textId="77777777" w:rsidTr="00797DF8">
        <w:trPr>
          <w:trHeight w:val="80"/>
        </w:trPr>
        <w:tc>
          <w:tcPr>
            <w:tcW w:w="1756" w:type="dxa"/>
          </w:tcPr>
          <w:p w14:paraId="1FED23B1" w14:textId="33098D32" w:rsidR="00112F73" w:rsidRPr="00890A31" w:rsidRDefault="00112F73" w:rsidP="00112F73">
            <w:pPr>
              <w:suppressAutoHyphens w:val="0"/>
              <w:spacing w:before="60" w:line="240" w:lineRule="exact"/>
              <w:rPr>
                <w:b/>
                <w:bCs/>
                <w:sz w:val="28"/>
                <w:szCs w:val="28"/>
              </w:rPr>
            </w:pPr>
            <w:r w:rsidRPr="00890A31">
              <w:rPr>
                <w:sz w:val="28"/>
                <w:szCs w:val="28"/>
                <w:lang w:eastAsia="ru-RU"/>
              </w:rPr>
              <w:t>11.</w:t>
            </w:r>
            <w:r w:rsidR="004D627E">
              <w:rPr>
                <w:sz w:val="28"/>
                <w:szCs w:val="28"/>
                <w:lang w:eastAsia="ru-RU"/>
              </w:rPr>
              <w:t>3</w:t>
            </w:r>
            <w:r w:rsidRPr="00890A31">
              <w:rPr>
                <w:sz w:val="28"/>
                <w:szCs w:val="28"/>
                <w:lang w:eastAsia="ru-RU"/>
              </w:rPr>
              <w:t>0 - 11.</w:t>
            </w:r>
            <w:r w:rsidR="004D627E">
              <w:rPr>
                <w:sz w:val="28"/>
                <w:szCs w:val="28"/>
                <w:lang w:eastAsia="ru-RU"/>
              </w:rPr>
              <w:t>4</w:t>
            </w:r>
            <w:r w:rsidR="00890A3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16" w:type="dxa"/>
            <w:gridSpan w:val="2"/>
          </w:tcPr>
          <w:p w14:paraId="677EF306" w14:textId="7E3B6F48" w:rsidR="00112F73" w:rsidRPr="00890A31" w:rsidRDefault="00112F73" w:rsidP="00112F73">
            <w:pPr>
              <w:suppressAutoHyphens w:val="0"/>
              <w:spacing w:before="60"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890A31">
              <w:rPr>
                <w:sz w:val="28"/>
                <w:szCs w:val="28"/>
                <w:lang w:eastAsia="ru-RU"/>
              </w:rPr>
              <w:t xml:space="preserve">Вопросы взаимодействия </w:t>
            </w:r>
            <w:r w:rsidR="0084771C">
              <w:rPr>
                <w:sz w:val="28"/>
                <w:szCs w:val="28"/>
                <w:lang w:eastAsia="ru-RU"/>
              </w:rPr>
              <w:t xml:space="preserve">при </w:t>
            </w:r>
            <w:r w:rsidRPr="00890A31">
              <w:rPr>
                <w:sz w:val="28"/>
                <w:szCs w:val="28"/>
                <w:lang w:eastAsia="ru-RU"/>
              </w:rPr>
              <w:t>проведени</w:t>
            </w:r>
            <w:r w:rsidR="0084771C">
              <w:rPr>
                <w:sz w:val="28"/>
                <w:szCs w:val="28"/>
                <w:lang w:eastAsia="ru-RU"/>
              </w:rPr>
              <w:t>и</w:t>
            </w:r>
            <w:r w:rsidRPr="00890A31">
              <w:rPr>
                <w:sz w:val="28"/>
                <w:szCs w:val="28"/>
                <w:lang w:eastAsia="ru-RU"/>
              </w:rPr>
              <w:t xml:space="preserve"> оценки регулирующего воздействия </w:t>
            </w:r>
          </w:p>
        </w:tc>
      </w:tr>
      <w:tr w:rsidR="00112F73" w:rsidRPr="00890A31" w14:paraId="02ABC051" w14:textId="77777777" w:rsidTr="00797DF8">
        <w:trPr>
          <w:trHeight w:val="80"/>
        </w:trPr>
        <w:tc>
          <w:tcPr>
            <w:tcW w:w="1756" w:type="dxa"/>
          </w:tcPr>
          <w:p w14:paraId="1D102F3C" w14:textId="77777777" w:rsidR="00112F73" w:rsidRPr="00890A31" w:rsidRDefault="00112F73" w:rsidP="00112F73">
            <w:pPr>
              <w:suppressAutoHyphens w:val="0"/>
              <w:spacing w:before="2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16" w:type="dxa"/>
            <w:gridSpan w:val="2"/>
          </w:tcPr>
          <w:p w14:paraId="10F0D86E" w14:textId="77777777" w:rsidR="00112F73" w:rsidRPr="00890A31" w:rsidRDefault="00112F73" w:rsidP="00112F73">
            <w:pPr>
              <w:suppressAutoHyphens w:val="0"/>
              <w:spacing w:before="60"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12F73" w:rsidRPr="00890A31" w14:paraId="466BF910" w14:textId="77777777" w:rsidTr="00797DF8">
        <w:trPr>
          <w:trHeight w:val="80"/>
        </w:trPr>
        <w:tc>
          <w:tcPr>
            <w:tcW w:w="1756" w:type="dxa"/>
          </w:tcPr>
          <w:p w14:paraId="069F1B1D" w14:textId="77777777" w:rsidR="00112F73" w:rsidRPr="00890A31" w:rsidRDefault="00112F73" w:rsidP="00112F73">
            <w:pPr>
              <w:suppressAutoHyphens w:val="0"/>
              <w:spacing w:before="6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16" w:type="dxa"/>
            <w:gridSpan w:val="2"/>
          </w:tcPr>
          <w:p w14:paraId="5C05A8F9" w14:textId="2F42852B" w:rsidR="00112F73" w:rsidRPr="00890A31" w:rsidRDefault="00C65F7E" w:rsidP="00112F73">
            <w:pPr>
              <w:suppressAutoHyphens w:val="0"/>
              <w:spacing w:before="60"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Виниченко Юлия Сергеевна</w:t>
            </w:r>
            <w:r w:rsidR="00112F73" w:rsidRPr="00890A31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 xml:space="preserve">служащий высшей категории </w:t>
            </w:r>
            <w:r w:rsidR="00112F73" w:rsidRPr="00112F73">
              <w:rPr>
                <w:sz w:val="28"/>
                <w:szCs w:val="28"/>
                <w:lang w:eastAsia="ru-RU"/>
              </w:rPr>
              <w:t>управления Администрации Губернатора Новгородской области по развитию государственных услуг</w:t>
            </w:r>
          </w:p>
          <w:p w14:paraId="20DFD7F1" w14:textId="4C0E0B04" w:rsidR="00112F73" w:rsidRPr="00890A31" w:rsidRDefault="00112F73" w:rsidP="00226967">
            <w:pPr>
              <w:suppressAutoHyphens w:val="0"/>
              <w:spacing w:before="60"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12F73" w:rsidRPr="00890A31" w14:paraId="2B38C1C8" w14:textId="77777777" w:rsidTr="00797DF8">
        <w:trPr>
          <w:trHeight w:val="80"/>
        </w:trPr>
        <w:tc>
          <w:tcPr>
            <w:tcW w:w="1756" w:type="dxa"/>
          </w:tcPr>
          <w:p w14:paraId="7E424FA8" w14:textId="77777777" w:rsidR="00112F73" w:rsidRPr="00890A31" w:rsidRDefault="00112F73" w:rsidP="00112F73">
            <w:pPr>
              <w:suppressAutoHyphens w:val="0"/>
              <w:spacing w:before="2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16" w:type="dxa"/>
            <w:gridSpan w:val="2"/>
          </w:tcPr>
          <w:p w14:paraId="50F6E840" w14:textId="77777777" w:rsidR="00112F73" w:rsidRPr="00890A31" w:rsidRDefault="00112F73" w:rsidP="00112F73">
            <w:pPr>
              <w:suppressAutoHyphens w:val="0"/>
              <w:spacing w:before="2"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112F73" w:rsidRPr="00890A31" w14:paraId="7A82283C" w14:textId="77777777" w:rsidTr="00797DF8">
        <w:trPr>
          <w:trHeight w:val="80"/>
        </w:trPr>
        <w:tc>
          <w:tcPr>
            <w:tcW w:w="1756" w:type="dxa"/>
          </w:tcPr>
          <w:p w14:paraId="4B805D35" w14:textId="7D9A60BA" w:rsidR="00112F73" w:rsidRPr="00890A31" w:rsidRDefault="00112F73" w:rsidP="00112F73">
            <w:pPr>
              <w:suppressAutoHyphens w:val="0"/>
              <w:spacing w:before="60" w:line="240" w:lineRule="exact"/>
              <w:rPr>
                <w:b/>
                <w:bCs/>
                <w:sz w:val="28"/>
                <w:szCs w:val="28"/>
              </w:rPr>
            </w:pPr>
            <w:r w:rsidRPr="00890A31">
              <w:rPr>
                <w:sz w:val="28"/>
                <w:szCs w:val="28"/>
                <w:lang w:eastAsia="ru-RU"/>
              </w:rPr>
              <w:t>11.</w:t>
            </w:r>
            <w:r w:rsidR="004D627E">
              <w:rPr>
                <w:sz w:val="28"/>
                <w:szCs w:val="28"/>
                <w:lang w:eastAsia="ru-RU"/>
              </w:rPr>
              <w:t>4</w:t>
            </w:r>
            <w:r w:rsidR="00890A31">
              <w:rPr>
                <w:sz w:val="28"/>
                <w:szCs w:val="28"/>
                <w:lang w:eastAsia="ru-RU"/>
              </w:rPr>
              <w:t>0</w:t>
            </w:r>
            <w:r w:rsidRPr="00890A31">
              <w:rPr>
                <w:sz w:val="28"/>
                <w:szCs w:val="28"/>
                <w:lang w:eastAsia="ru-RU"/>
              </w:rPr>
              <w:t xml:space="preserve"> - 1</w:t>
            </w:r>
            <w:r w:rsidR="004F263C">
              <w:rPr>
                <w:sz w:val="28"/>
                <w:szCs w:val="28"/>
                <w:lang w:eastAsia="ru-RU"/>
              </w:rPr>
              <w:t>1</w:t>
            </w:r>
            <w:r w:rsidRPr="00890A31">
              <w:rPr>
                <w:sz w:val="28"/>
                <w:szCs w:val="28"/>
                <w:lang w:eastAsia="ru-RU"/>
              </w:rPr>
              <w:t>.</w:t>
            </w:r>
            <w:r w:rsidR="004D627E">
              <w:rPr>
                <w:sz w:val="28"/>
                <w:szCs w:val="28"/>
                <w:lang w:eastAsia="ru-RU"/>
              </w:rPr>
              <w:t>5</w:t>
            </w:r>
            <w:r w:rsidR="004F263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16" w:type="dxa"/>
            <w:gridSpan w:val="2"/>
          </w:tcPr>
          <w:p w14:paraId="1684AA33" w14:textId="4C91A068" w:rsidR="00112F73" w:rsidRPr="00890A31" w:rsidRDefault="00112F73" w:rsidP="00112F73">
            <w:pPr>
              <w:suppressAutoHyphens w:val="0"/>
              <w:spacing w:before="60" w:line="240" w:lineRule="exact"/>
              <w:rPr>
                <w:b/>
                <w:bCs/>
                <w:sz w:val="28"/>
                <w:szCs w:val="28"/>
                <w:lang w:eastAsia="ru-RU"/>
              </w:rPr>
            </w:pPr>
            <w:r w:rsidRPr="00890A31">
              <w:rPr>
                <w:iCs/>
                <w:sz w:val="28"/>
                <w:szCs w:val="28"/>
                <w:lang w:eastAsia="ru-RU"/>
              </w:rPr>
              <w:t>Подведение итогов</w:t>
            </w:r>
          </w:p>
        </w:tc>
      </w:tr>
      <w:tr w:rsidR="00112F73" w:rsidRPr="00890A31" w14:paraId="3A7830BE" w14:textId="77777777" w:rsidTr="00797DF8">
        <w:trPr>
          <w:trHeight w:val="80"/>
        </w:trPr>
        <w:tc>
          <w:tcPr>
            <w:tcW w:w="1756" w:type="dxa"/>
          </w:tcPr>
          <w:p w14:paraId="553BA725" w14:textId="77777777" w:rsidR="00112F73" w:rsidRPr="00890A31" w:rsidRDefault="00112F73" w:rsidP="00112F73">
            <w:pPr>
              <w:suppressAutoHyphens w:val="0"/>
              <w:spacing w:before="2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7916" w:type="dxa"/>
            <w:gridSpan w:val="2"/>
          </w:tcPr>
          <w:p w14:paraId="6C880D6E" w14:textId="77777777" w:rsidR="00112F73" w:rsidRPr="00890A31" w:rsidRDefault="00112F73" w:rsidP="00112F73">
            <w:pPr>
              <w:suppressAutoHyphens w:val="0"/>
              <w:spacing w:before="2" w:line="240" w:lineRule="exact"/>
              <w:rPr>
                <w:iCs/>
                <w:sz w:val="28"/>
                <w:szCs w:val="28"/>
                <w:lang w:eastAsia="ru-RU"/>
              </w:rPr>
            </w:pPr>
          </w:p>
        </w:tc>
      </w:tr>
      <w:tr w:rsidR="00112F73" w:rsidRPr="00890A31" w14:paraId="0A231E45" w14:textId="77777777" w:rsidTr="00797DF8">
        <w:trPr>
          <w:trHeight w:val="80"/>
        </w:trPr>
        <w:tc>
          <w:tcPr>
            <w:tcW w:w="1756" w:type="dxa"/>
          </w:tcPr>
          <w:p w14:paraId="17277296" w14:textId="77777777" w:rsidR="00112F73" w:rsidRPr="00890A31" w:rsidRDefault="00112F73" w:rsidP="00112F73">
            <w:pPr>
              <w:suppressAutoHyphens w:val="0"/>
              <w:spacing w:before="60" w:line="240" w:lineRule="exact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16" w:type="dxa"/>
            <w:gridSpan w:val="2"/>
          </w:tcPr>
          <w:p w14:paraId="5F63939F" w14:textId="63486C1C" w:rsidR="00112F73" w:rsidRPr="00890A31" w:rsidRDefault="00890A31" w:rsidP="00890A31">
            <w:pPr>
              <w:suppressAutoHyphens w:val="0"/>
              <w:spacing w:before="60"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890A31">
              <w:rPr>
                <w:b/>
                <w:bCs/>
                <w:sz w:val="28"/>
                <w:szCs w:val="28"/>
                <w:lang w:eastAsia="ru-RU"/>
              </w:rPr>
              <w:t xml:space="preserve">Ефременков Андрей Борисович, </w:t>
            </w:r>
            <w:r w:rsidRPr="00890A31">
              <w:rPr>
                <w:sz w:val="28"/>
                <w:szCs w:val="28"/>
                <w:lang w:eastAsia="ru-RU"/>
              </w:rPr>
              <w:t>проректор по научной работе ФГБОУ ВО «Новгородский государственный университет имени Ярослава Мудрого»</w:t>
            </w:r>
          </w:p>
        </w:tc>
      </w:tr>
    </w:tbl>
    <w:p w14:paraId="49AB0A66" w14:textId="77777777" w:rsidR="004521CC" w:rsidRPr="00F65D29" w:rsidRDefault="004521CC" w:rsidP="002C2567">
      <w:pPr>
        <w:suppressAutoHyphens w:val="0"/>
        <w:spacing w:before="60" w:line="240" w:lineRule="exact"/>
        <w:rPr>
          <w:b/>
          <w:bCs/>
          <w:iCs/>
          <w:sz w:val="27"/>
          <w:szCs w:val="27"/>
          <w:lang w:eastAsia="ru-RU"/>
        </w:rPr>
      </w:pPr>
    </w:p>
    <w:sectPr w:rsidR="004521CC" w:rsidRPr="00F65D29" w:rsidSect="00F973A2">
      <w:headerReference w:type="default" r:id="rId8"/>
      <w:pgSz w:w="11906" w:h="16838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D436D" w14:textId="77777777" w:rsidR="00E479BD" w:rsidRDefault="00E479BD" w:rsidP="00E80ABE">
      <w:r>
        <w:separator/>
      </w:r>
    </w:p>
  </w:endnote>
  <w:endnote w:type="continuationSeparator" w:id="0">
    <w:p w14:paraId="75F22D66" w14:textId="77777777" w:rsidR="00E479BD" w:rsidRDefault="00E479BD" w:rsidP="00E8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F82DF" w14:textId="77777777" w:rsidR="00E479BD" w:rsidRDefault="00E479BD" w:rsidP="00E80ABE">
      <w:r>
        <w:separator/>
      </w:r>
    </w:p>
  </w:footnote>
  <w:footnote w:type="continuationSeparator" w:id="0">
    <w:p w14:paraId="7E2C6D48" w14:textId="77777777" w:rsidR="00E479BD" w:rsidRDefault="00E479BD" w:rsidP="00E8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5223961"/>
      <w:docPartObj>
        <w:docPartGallery w:val="Page Numbers (Top of Page)"/>
        <w:docPartUnique/>
      </w:docPartObj>
    </w:sdtPr>
    <w:sdtEndPr/>
    <w:sdtContent>
      <w:p w14:paraId="008D4625" w14:textId="59B6A003" w:rsidR="00E80ABE" w:rsidRDefault="00E80A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3A2">
          <w:rPr>
            <w:noProof/>
          </w:rPr>
          <w:t>2</w:t>
        </w:r>
        <w:r>
          <w:fldChar w:fldCharType="end"/>
        </w:r>
      </w:p>
    </w:sdtContent>
  </w:sdt>
  <w:p w14:paraId="65A64249" w14:textId="77777777" w:rsidR="00E80ABE" w:rsidRDefault="00E80A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C1EF1"/>
    <w:multiLevelType w:val="multilevel"/>
    <w:tmpl w:val="6A1A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E2718"/>
    <w:multiLevelType w:val="hybridMultilevel"/>
    <w:tmpl w:val="DA3C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303730">
    <w:abstractNumId w:val="1"/>
  </w:num>
  <w:num w:numId="2" w16cid:durableId="207069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79"/>
    <w:rsid w:val="0000045F"/>
    <w:rsid w:val="00007C74"/>
    <w:rsid w:val="000119EF"/>
    <w:rsid w:val="00025FBB"/>
    <w:rsid w:val="00031E15"/>
    <w:rsid w:val="00032413"/>
    <w:rsid w:val="00032484"/>
    <w:rsid w:val="0003345E"/>
    <w:rsid w:val="000359E5"/>
    <w:rsid w:val="000361AA"/>
    <w:rsid w:val="000513E7"/>
    <w:rsid w:val="00053184"/>
    <w:rsid w:val="00055121"/>
    <w:rsid w:val="000554EF"/>
    <w:rsid w:val="00063EEA"/>
    <w:rsid w:val="000673EE"/>
    <w:rsid w:val="000775A1"/>
    <w:rsid w:val="00083647"/>
    <w:rsid w:val="00084423"/>
    <w:rsid w:val="00085BEF"/>
    <w:rsid w:val="00087715"/>
    <w:rsid w:val="00090362"/>
    <w:rsid w:val="00091619"/>
    <w:rsid w:val="000952A1"/>
    <w:rsid w:val="00097040"/>
    <w:rsid w:val="00097F4C"/>
    <w:rsid w:val="000A0485"/>
    <w:rsid w:val="000A22A7"/>
    <w:rsid w:val="000A3BE6"/>
    <w:rsid w:val="000A6DE5"/>
    <w:rsid w:val="000B0950"/>
    <w:rsid w:val="000B3C32"/>
    <w:rsid w:val="000C55E9"/>
    <w:rsid w:val="000D1B65"/>
    <w:rsid w:val="000F0E2E"/>
    <w:rsid w:val="000F1A02"/>
    <w:rsid w:val="000F7A5D"/>
    <w:rsid w:val="00105398"/>
    <w:rsid w:val="00106659"/>
    <w:rsid w:val="00112F73"/>
    <w:rsid w:val="001172AE"/>
    <w:rsid w:val="0012550D"/>
    <w:rsid w:val="0013632E"/>
    <w:rsid w:val="00141197"/>
    <w:rsid w:val="00145FBE"/>
    <w:rsid w:val="00152299"/>
    <w:rsid w:val="00152E5A"/>
    <w:rsid w:val="00155E20"/>
    <w:rsid w:val="00156FE9"/>
    <w:rsid w:val="00161DA6"/>
    <w:rsid w:val="00162CAA"/>
    <w:rsid w:val="001637CA"/>
    <w:rsid w:val="00165938"/>
    <w:rsid w:val="001812F8"/>
    <w:rsid w:val="00181E71"/>
    <w:rsid w:val="00183DF3"/>
    <w:rsid w:val="00183E9A"/>
    <w:rsid w:val="00190A44"/>
    <w:rsid w:val="00191D81"/>
    <w:rsid w:val="00192270"/>
    <w:rsid w:val="0019453F"/>
    <w:rsid w:val="001953DC"/>
    <w:rsid w:val="001A6225"/>
    <w:rsid w:val="001B3AD7"/>
    <w:rsid w:val="001B4AE1"/>
    <w:rsid w:val="001B7204"/>
    <w:rsid w:val="001C058B"/>
    <w:rsid w:val="001C1AA2"/>
    <w:rsid w:val="001C218E"/>
    <w:rsid w:val="001D340F"/>
    <w:rsid w:val="001D47A5"/>
    <w:rsid w:val="001D4F99"/>
    <w:rsid w:val="001D72CD"/>
    <w:rsid w:val="001E2AD1"/>
    <w:rsid w:val="001E335A"/>
    <w:rsid w:val="001E55AB"/>
    <w:rsid w:val="002114A8"/>
    <w:rsid w:val="00212DBA"/>
    <w:rsid w:val="00222009"/>
    <w:rsid w:val="002221DA"/>
    <w:rsid w:val="0022400C"/>
    <w:rsid w:val="00224CE0"/>
    <w:rsid w:val="00226967"/>
    <w:rsid w:val="002355D1"/>
    <w:rsid w:val="00236109"/>
    <w:rsid w:val="00242E4B"/>
    <w:rsid w:val="00242F6A"/>
    <w:rsid w:val="00244774"/>
    <w:rsid w:val="0027089B"/>
    <w:rsid w:val="00273E10"/>
    <w:rsid w:val="0027499D"/>
    <w:rsid w:val="00281F50"/>
    <w:rsid w:val="00282C07"/>
    <w:rsid w:val="00290567"/>
    <w:rsid w:val="00290F1C"/>
    <w:rsid w:val="00290FAD"/>
    <w:rsid w:val="002974D3"/>
    <w:rsid w:val="002A53F2"/>
    <w:rsid w:val="002A5B56"/>
    <w:rsid w:val="002B0BC3"/>
    <w:rsid w:val="002C0DB1"/>
    <w:rsid w:val="002C222F"/>
    <w:rsid w:val="002C2567"/>
    <w:rsid w:val="002C73A4"/>
    <w:rsid w:val="002E21D7"/>
    <w:rsid w:val="002E5DF5"/>
    <w:rsid w:val="002F0F6E"/>
    <w:rsid w:val="003057AA"/>
    <w:rsid w:val="00314BD6"/>
    <w:rsid w:val="00316B19"/>
    <w:rsid w:val="00323961"/>
    <w:rsid w:val="003267C6"/>
    <w:rsid w:val="00331CA7"/>
    <w:rsid w:val="00334418"/>
    <w:rsid w:val="00337DB2"/>
    <w:rsid w:val="003635BC"/>
    <w:rsid w:val="003665E9"/>
    <w:rsid w:val="0037444D"/>
    <w:rsid w:val="0037492E"/>
    <w:rsid w:val="00375BB3"/>
    <w:rsid w:val="0037642C"/>
    <w:rsid w:val="00377FB3"/>
    <w:rsid w:val="00385079"/>
    <w:rsid w:val="00393634"/>
    <w:rsid w:val="003B1D56"/>
    <w:rsid w:val="003B23F7"/>
    <w:rsid w:val="003B328A"/>
    <w:rsid w:val="003C685A"/>
    <w:rsid w:val="003C7A38"/>
    <w:rsid w:val="003D1D94"/>
    <w:rsid w:val="003D6924"/>
    <w:rsid w:val="003E3484"/>
    <w:rsid w:val="003E4DC5"/>
    <w:rsid w:val="003F42E4"/>
    <w:rsid w:val="00406113"/>
    <w:rsid w:val="00406213"/>
    <w:rsid w:val="00411085"/>
    <w:rsid w:val="00412DA1"/>
    <w:rsid w:val="00413378"/>
    <w:rsid w:val="00424F3E"/>
    <w:rsid w:val="004259D5"/>
    <w:rsid w:val="004374CF"/>
    <w:rsid w:val="004438E4"/>
    <w:rsid w:val="00443FF3"/>
    <w:rsid w:val="004521CC"/>
    <w:rsid w:val="004531C7"/>
    <w:rsid w:val="004630A1"/>
    <w:rsid w:val="00464690"/>
    <w:rsid w:val="00465C87"/>
    <w:rsid w:val="00466B1B"/>
    <w:rsid w:val="004676B5"/>
    <w:rsid w:val="00467949"/>
    <w:rsid w:val="00470B08"/>
    <w:rsid w:val="00476580"/>
    <w:rsid w:val="00480C33"/>
    <w:rsid w:val="00481F51"/>
    <w:rsid w:val="00490D8C"/>
    <w:rsid w:val="00494C71"/>
    <w:rsid w:val="004964C9"/>
    <w:rsid w:val="00497EF4"/>
    <w:rsid w:val="004A25CC"/>
    <w:rsid w:val="004A4832"/>
    <w:rsid w:val="004A5172"/>
    <w:rsid w:val="004A5FBF"/>
    <w:rsid w:val="004B57B3"/>
    <w:rsid w:val="004C07F6"/>
    <w:rsid w:val="004C735B"/>
    <w:rsid w:val="004D56C3"/>
    <w:rsid w:val="004D627E"/>
    <w:rsid w:val="004E5C7F"/>
    <w:rsid w:val="004E669D"/>
    <w:rsid w:val="004E761F"/>
    <w:rsid w:val="004F263C"/>
    <w:rsid w:val="00527F57"/>
    <w:rsid w:val="005357D5"/>
    <w:rsid w:val="005374D3"/>
    <w:rsid w:val="005518B0"/>
    <w:rsid w:val="005528A2"/>
    <w:rsid w:val="00552C53"/>
    <w:rsid w:val="005559DD"/>
    <w:rsid w:val="00566B2A"/>
    <w:rsid w:val="00573600"/>
    <w:rsid w:val="00582C1C"/>
    <w:rsid w:val="00584073"/>
    <w:rsid w:val="0059576A"/>
    <w:rsid w:val="00595DE1"/>
    <w:rsid w:val="005A7F23"/>
    <w:rsid w:val="005B7A5E"/>
    <w:rsid w:val="005B7BD7"/>
    <w:rsid w:val="005C3FA5"/>
    <w:rsid w:val="005C402A"/>
    <w:rsid w:val="005E3C33"/>
    <w:rsid w:val="005E5951"/>
    <w:rsid w:val="005E7537"/>
    <w:rsid w:val="005F3DDD"/>
    <w:rsid w:val="005F4A24"/>
    <w:rsid w:val="005F4C91"/>
    <w:rsid w:val="0060123B"/>
    <w:rsid w:val="00605ABC"/>
    <w:rsid w:val="006136AE"/>
    <w:rsid w:val="006159FB"/>
    <w:rsid w:val="00617496"/>
    <w:rsid w:val="00617B6B"/>
    <w:rsid w:val="00624EC0"/>
    <w:rsid w:val="00624FC6"/>
    <w:rsid w:val="006352E4"/>
    <w:rsid w:val="006514F3"/>
    <w:rsid w:val="0067370A"/>
    <w:rsid w:val="00677FB9"/>
    <w:rsid w:val="00680629"/>
    <w:rsid w:val="00680F90"/>
    <w:rsid w:val="00681744"/>
    <w:rsid w:val="00686BA4"/>
    <w:rsid w:val="006A3903"/>
    <w:rsid w:val="006A6035"/>
    <w:rsid w:val="006B1537"/>
    <w:rsid w:val="006B31E4"/>
    <w:rsid w:val="006B4C98"/>
    <w:rsid w:val="006C3BE0"/>
    <w:rsid w:val="006C4514"/>
    <w:rsid w:val="006C53BD"/>
    <w:rsid w:val="006D2A4A"/>
    <w:rsid w:val="006D5B33"/>
    <w:rsid w:val="006E1BE9"/>
    <w:rsid w:val="006E21F2"/>
    <w:rsid w:val="006F3930"/>
    <w:rsid w:val="006F6301"/>
    <w:rsid w:val="00700D0C"/>
    <w:rsid w:val="00701422"/>
    <w:rsid w:val="007076B0"/>
    <w:rsid w:val="00713E3E"/>
    <w:rsid w:val="00714F37"/>
    <w:rsid w:val="00726B96"/>
    <w:rsid w:val="00726D8C"/>
    <w:rsid w:val="00727D80"/>
    <w:rsid w:val="00732C6B"/>
    <w:rsid w:val="0074378C"/>
    <w:rsid w:val="007438E9"/>
    <w:rsid w:val="007459D4"/>
    <w:rsid w:val="0074718E"/>
    <w:rsid w:val="00751047"/>
    <w:rsid w:val="00753F62"/>
    <w:rsid w:val="00761300"/>
    <w:rsid w:val="00762D32"/>
    <w:rsid w:val="0076494E"/>
    <w:rsid w:val="00770964"/>
    <w:rsid w:val="00782B3E"/>
    <w:rsid w:val="00785D15"/>
    <w:rsid w:val="0078797B"/>
    <w:rsid w:val="00787CBA"/>
    <w:rsid w:val="007907AE"/>
    <w:rsid w:val="007910C7"/>
    <w:rsid w:val="00793165"/>
    <w:rsid w:val="00796FBA"/>
    <w:rsid w:val="00797DF8"/>
    <w:rsid w:val="007A3CB9"/>
    <w:rsid w:val="007B0CE5"/>
    <w:rsid w:val="007B4D5E"/>
    <w:rsid w:val="007B7BEE"/>
    <w:rsid w:val="007C2B4C"/>
    <w:rsid w:val="007D41BC"/>
    <w:rsid w:val="007D4BE3"/>
    <w:rsid w:val="007E06A3"/>
    <w:rsid w:val="007E2DAA"/>
    <w:rsid w:val="007E68C7"/>
    <w:rsid w:val="007F5FF1"/>
    <w:rsid w:val="007F7933"/>
    <w:rsid w:val="00802F36"/>
    <w:rsid w:val="0080797B"/>
    <w:rsid w:val="008102FC"/>
    <w:rsid w:val="0081483E"/>
    <w:rsid w:val="00817199"/>
    <w:rsid w:val="00826631"/>
    <w:rsid w:val="008279AA"/>
    <w:rsid w:val="008336A7"/>
    <w:rsid w:val="00843112"/>
    <w:rsid w:val="00846B8F"/>
    <w:rsid w:val="0084771C"/>
    <w:rsid w:val="008521E7"/>
    <w:rsid w:val="008549C6"/>
    <w:rsid w:val="00855170"/>
    <w:rsid w:val="0086542A"/>
    <w:rsid w:val="008671BB"/>
    <w:rsid w:val="00870BD6"/>
    <w:rsid w:val="0087242B"/>
    <w:rsid w:val="008746D3"/>
    <w:rsid w:val="0087642D"/>
    <w:rsid w:val="0088002B"/>
    <w:rsid w:val="0088015E"/>
    <w:rsid w:val="00881560"/>
    <w:rsid w:val="008862A6"/>
    <w:rsid w:val="00886A07"/>
    <w:rsid w:val="00887969"/>
    <w:rsid w:val="00890A31"/>
    <w:rsid w:val="00892157"/>
    <w:rsid w:val="00893F17"/>
    <w:rsid w:val="008A33FE"/>
    <w:rsid w:val="008A6DC5"/>
    <w:rsid w:val="008A7C15"/>
    <w:rsid w:val="008B03CD"/>
    <w:rsid w:val="008B0687"/>
    <w:rsid w:val="008B5A74"/>
    <w:rsid w:val="008B5C4D"/>
    <w:rsid w:val="008B6B36"/>
    <w:rsid w:val="008C08A8"/>
    <w:rsid w:val="008C5530"/>
    <w:rsid w:val="008D259C"/>
    <w:rsid w:val="008D5C40"/>
    <w:rsid w:val="008E2DA6"/>
    <w:rsid w:val="008E4402"/>
    <w:rsid w:val="008E476C"/>
    <w:rsid w:val="008E510B"/>
    <w:rsid w:val="008F5290"/>
    <w:rsid w:val="0090561C"/>
    <w:rsid w:val="00906C86"/>
    <w:rsid w:val="00907D4F"/>
    <w:rsid w:val="00912A14"/>
    <w:rsid w:val="009301D6"/>
    <w:rsid w:val="0093103E"/>
    <w:rsid w:val="00931471"/>
    <w:rsid w:val="009400C5"/>
    <w:rsid w:val="00941560"/>
    <w:rsid w:val="00944AEF"/>
    <w:rsid w:val="009522DC"/>
    <w:rsid w:val="0095367D"/>
    <w:rsid w:val="009539CE"/>
    <w:rsid w:val="00961FFB"/>
    <w:rsid w:val="00973806"/>
    <w:rsid w:val="009776B7"/>
    <w:rsid w:val="009829D2"/>
    <w:rsid w:val="00983008"/>
    <w:rsid w:val="009879E8"/>
    <w:rsid w:val="00993AAF"/>
    <w:rsid w:val="009978B7"/>
    <w:rsid w:val="009A0F2C"/>
    <w:rsid w:val="009A4423"/>
    <w:rsid w:val="009A67A9"/>
    <w:rsid w:val="009B7660"/>
    <w:rsid w:val="009C0260"/>
    <w:rsid w:val="009C2DBD"/>
    <w:rsid w:val="009C43CB"/>
    <w:rsid w:val="009C5262"/>
    <w:rsid w:val="009D2BA6"/>
    <w:rsid w:val="009D547E"/>
    <w:rsid w:val="009D59F4"/>
    <w:rsid w:val="009E5101"/>
    <w:rsid w:val="009E7FD3"/>
    <w:rsid w:val="009F03FE"/>
    <w:rsid w:val="009F150A"/>
    <w:rsid w:val="009F7E2A"/>
    <w:rsid w:val="00A122C8"/>
    <w:rsid w:val="00A27FCC"/>
    <w:rsid w:val="00A31677"/>
    <w:rsid w:val="00A326EA"/>
    <w:rsid w:val="00A35BEC"/>
    <w:rsid w:val="00A4184C"/>
    <w:rsid w:val="00A506E4"/>
    <w:rsid w:val="00A61453"/>
    <w:rsid w:val="00A62CFF"/>
    <w:rsid w:val="00A63C0D"/>
    <w:rsid w:val="00A651A0"/>
    <w:rsid w:val="00A7104A"/>
    <w:rsid w:val="00A71440"/>
    <w:rsid w:val="00A763A9"/>
    <w:rsid w:val="00A77A41"/>
    <w:rsid w:val="00A90ECE"/>
    <w:rsid w:val="00A90FE5"/>
    <w:rsid w:val="00A96E5C"/>
    <w:rsid w:val="00AA0994"/>
    <w:rsid w:val="00AA297A"/>
    <w:rsid w:val="00AA4903"/>
    <w:rsid w:val="00AA7CC1"/>
    <w:rsid w:val="00AC5102"/>
    <w:rsid w:val="00AD3485"/>
    <w:rsid w:val="00AE1EE2"/>
    <w:rsid w:val="00AE5854"/>
    <w:rsid w:val="00AF024E"/>
    <w:rsid w:val="00AF06E1"/>
    <w:rsid w:val="00AF3FC2"/>
    <w:rsid w:val="00B027D5"/>
    <w:rsid w:val="00B071F5"/>
    <w:rsid w:val="00B07471"/>
    <w:rsid w:val="00B07BB4"/>
    <w:rsid w:val="00B1071F"/>
    <w:rsid w:val="00B115E5"/>
    <w:rsid w:val="00B166D8"/>
    <w:rsid w:val="00B17959"/>
    <w:rsid w:val="00B216EF"/>
    <w:rsid w:val="00B22C9F"/>
    <w:rsid w:val="00B241DB"/>
    <w:rsid w:val="00B32BBA"/>
    <w:rsid w:val="00B34053"/>
    <w:rsid w:val="00B3565B"/>
    <w:rsid w:val="00B40735"/>
    <w:rsid w:val="00B41E34"/>
    <w:rsid w:val="00B43001"/>
    <w:rsid w:val="00B60517"/>
    <w:rsid w:val="00B75DD4"/>
    <w:rsid w:val="00BA4920"/>
    <w:rsid w:val="00BA750B"/>
    <w:rsid w:val="00BB205A"/>
    <w:rsid w:val="00BB5EE8"/>
    <w:rsid w:val="00BB6FE5"/>
    <w:rsid w:val="00BB7AFB"/>
    <w:rsid w:val="00BC0CC8"/>
    <w:rsid w:val="00BC1312"/>
    <w:rsid w:val="00BC193E"/>
    <w:rsid w:val="00BC6BE5"/>
    <w:rsid w:val="00BC6E0E"/>
    <w:rsid w:val="00BD331E"/>
    <w:rsid w:val="00BD3945"/>
    <w:rsid w:val="00BD4EAD"/>
    <w:rsid w:val="00BD5A20"/>
    <w:rsid w:val="00BE20C3"/>
    <w:rsid w:val="00BE3EC5"/>
    <w:rsid w:val="00BE7BA5"/>
    <w:rsid w:val="00BF15F8"/>
    <w:rsid w:val="00BF2E05"/>
    <w:rsid w:val="00BF4EA6"/>
    <w:rsid w:val="00C10C85"/>
    <w:rsid w:val="00C129F3"/>
    <w:rsid w:val="00C1355C"/>
    <w:rsid w:val="00C2245D"/>
    <w:rsid w:val="00C25591"/>
    <w:rsid w:val="00C35FE8"/>
    <w:rsid w:val="00C421B4"/>
    <w:rsid w:val="00C45425"/>
    <w:rsid w:val="00C50D68"/>
    <w:rsid w:val="00C52FEE"/>
    <w:rsid w:val="00C557AB"/>
    <w:rsid w:val="00C567EB"/>
    <w:rsid w:val="00C620A5"/>
    <w:rsid w:val="00C65F7E"/>
    <w:rsid w:val="00C727F1"/>
    <w:rsid w:val="00C801AD"/>
    <w:rsid w:val="00C817CA"/>
    <w:rsid w:val="00C862F5"/>
    <w:rsid w:val="00C90C55"/>
    <w:rsid w:val="00CA0688"/>
    <w:rsid w:val="00CA43BE"/>
    <w:rsid w:val="00CC02A9"/>
    <w:rsid w:val="00CC5061"/>
    <w:rsid w:val="00CD1945"/>
    <w:rsid w:val="00CE44A5"/>
    <w:rsid w:val="00CE4F93"/>
    <w:rsid w:val="00CF1A71"/>
    <w:rsid w:val="00CF1E16"/>
    <w:rsid w:val="00CF210C"/>
    <w:rsid w:val="00CF3070"/>
    <w:rsid w:val="00CF57A4"/>
    <w:rsid w:val="00CF58D3"/>
    <w:rsid w:val="00D0135F"/>
    <w:rsid w:val="00D0177A"/>
    <w:rsid w:val="00D04B0C"/>
    <w:rsid w:val="00D062AA"/>
    <w:rsid w:val="00D06325"/>
    <w:rsid w:val="00D074DA"/>
    <w:rsid w:val="00D11CFE"/>
    <w:rsid w:val="00D22E90"/>
    <w:rsid w:val="00D24DAC"/>
    <w:rsid w:val="00D26161"/>
    <w:rsid w:val="00D27F07"/>
    <w:rsid w:val="00D369FA"/>
    <w:rsid w:val="00D446FC"/>
    <w:rsid w:val="00D60255"/>
    <w:rsid w:val="00D63044"/>
    <w:rsid w:val="00D673BD"/>
    <w:rsid w:val="00D707D5"/>
    <w:rsid w:val="00D726B6"/>
    <w:rsid w:val="00D867CA"/>
    <w:rsid w:val="00D87D32"/>
    <w:rsid w:val="00D945AE"/>
    <w:rsid w:val="00D95EFF"/>
    <w:rsid w:val="00D96E66"/>
    <w:rsid w:val="00DB5752"/>
    <w:rsid w:val="00DC728D"/>
    <w:rsid w:val="00DD1A99"/>
    <w:rsid w:val="00DD3895"/>
    <w:rsid w:val="00DD7D20"/>
    <w:rsid w:val="00DF26C5"/>
    <w:rsid w:val="00DF4E34"/>
    <w:rsid w:val="00DF701E"/>
    <w:rsid w:val="00E03769"/>
    <w:rsid w:val="00E04FCA"/>
    <w:rsid w:val="00E1205C"/>
    <w:rsid w:val="00E1295E"/>
    <w:rsid w:val="00E13220"/>
    <w:rsid w:val="00E17501"/>
    <w:rsid w:val="00E2073B"/>
    <w:rsid w:val="00E308B6"/>
    <w:rsid w:val="00E35C3D"/>
    <w:rsid w:val="00E375A9"/>
    <w:rsid w:val="00E4180C"/>
    <w:rsid w:val="00E4267B"/>
    <w:rsid w:val="00E43C59"/>
    <w:rsid w:val="00E479BD"/>
    <w:rsid w:val="00E507D3"/>
    <w:rsid w:val="00E52C50"/>
    <w:rsid w:val="00E56D43"/>
    <w:rsid w:val="00E66B6F"/>
    <w:rsid w:val="00E67828"/>
    <w:rsid w:val="00E77BB8"/>
    <w:rsid w:val="00E80ABE"/>
    <w:rsid w:val="00E852C6"/>
    <w:rsid w:val="00E9055D"/>
    <w:rsid w:val="00E950FF"/>
    <w:rsid w:val="00E95FCF"/>
    <w:rsid w:val="00EA1095"/>
    <w:rsid w:val="00EA5939"/>
    <w:rsid w:val="00EB1A3C"/>
    <w:rsid w:val="00EC2A16"/>
    <w:rsid w:val="00EC44F4"/>
    <w:rsid w:val="00EC6D1B"/>
    <w:rsid w:val="00ED2B53"/>
    <w:rsid w:val="00ED47AE"/>
    <w:rsid w:val="00EE1564"/>
    <w:rsid w:val="00EE1E6B"/>
    <w:rsid w:val="00EE3E39"/>
    <w:rsid w:val="00EE6451"/>
    <w:rsid w:val="00EF1068"/>
    <w:rsid w:val="00EF2EB7"/>
    <w:rsid w:val="00F033C1"/>
    <w:rsid w:val="00F034A3"/>
    <w:rsid w:val="00F036EE"/>
    <w:rsid w:val="00F056E7"/>
    <w:rsid w:val="00F158FB"/>
    <w:rsid w:val="00F23541"/>
    <w:rsid w:val="00F247FB"/>
    <w:rsid w:val="00F35296"/>
    <w:rsid w:val="00F4620F"/>
    <w:rsid w:val="00F466D5"/>
    <w:rsid w:val="00F5514B"/>
    <w:rsid w:val="00F61324"/>
    <w:rsid w:val="00F64EF7"/>
    <w:rsid w:val="00F65D29"/>
    <w:rsid w:val="00F67E40"/>
    <w:rsid w:val="00F70E25"/>
    <w:rsid w:val="00F8476E"/>
    <w:rsid w:val="00F878D4"/>
    <w:rsid w:val="00F91D5B"/>
    <w:rsid w:val="00F958D0"/>
    <w:rsid w:val="00F973A2"/>
    <w:rsid w:val="00FB302F"/>
    <w:rsid w:val="00FD002B"/>
    <w:rsid w:val="00FD14C7"/>
    <w:rsid w:val="00FD5A55"/>
    <w:rsid w:val="00FD6126"/>
    <w:rsid w:val="00FE1D16"/>
    <w:rsid w:val="00FE3A13"/>
    <w:rsid w:val="00FF2DD5"/>
    <w:rsid w:val="00FF4A24"/>
    <w:rsid w:val="00FF6110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DB93"/>
  <w15:docId w15:val="{DF0A49D6-FF51-4820-92B3-475006F1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8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CAA"/>
    <w:pPr>
      <w:ind w:left="720"/>
      <w:contextualSpacing/>
    </w:pPr>
  </w:style>
  <w:style w:type="paragraph" w:customStyle="1" w:styleId="formattext">
    <w:name w:val="formattext"/>
    <w:basedOn w:val="a"/>
    <w:rsid w:val="003057A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E80A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0A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E80A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0AB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Intense Emphasis"/>
    <w:basedOn w:val="a0"/>
    <w:uiPriority w:val="21"/>
    <w:qFormat/>
    <w:rsid w:val="0012550D"/>
    <w:rPr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0334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2CBB-68DC-464E-BFC8-B35C2ED8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Зубкова Анна Владимировна</dc:creator>
  <cp:lastModifiedBy>Зубкова Анна В.</cp:lastModifiedBy>
  <cp:revision>13</cp:revision>
  <cp:lastPrinted>2024-03-22T07:22:00Z</cp:lastPrinted>
  <dcterms:created xsi:type="dcterms:W3CDTF">2024-03-15T12:59:00Z</dcterms:created>
  <dcterms:modified xsi:type="dcterms:W3CDTF">2024-03-22T07:44:00Z</dcterms:modified>
</cp:coreProperties>
</file>